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2311" w:rsidTr="003E2311">
        <w:tc>
          <w:tcPr>
            <w:tcW w:w="9062" w:type="dxa"/>
          </w:tcPr>
          <w:p w:rsidR="003E2311" w:rsidRPr="00AF317F" w:rsidRDefault="003E2311" w:rsidP="00AF317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5.17 Činnosť elektrotechnika, samostatného elektrotechnik</w:t>
            </w:r>
            <w:r w:rsidR="00AF317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a a elektrotechnika na riadenie 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činností alebo na riadenie prevádzky na vyhradených technických zariadeniach elektrických</w:t>
            </w:r>
            <w:r w:rsidR="00AF317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/§21,§22,§</w:t>
            </w:r>
            <w:bookmarkStart w:id="0" w:name="_GoBack"/>
            <w:bookmarkEnd w:id="0"/>
            <w:r w:rsidR="00AF317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23/</w:t>
            </w:r>
          </w:p>
        </w:tc>
      </w:tr>
      <w:tr w:rsidR="003E2311" w:rsidTr="003E2311">
        <w:tc>
          <w:tcPr>
            <w:tcW w:w="9062" w:type="dxa"/>
          </w:tcPr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A)Vstupná lekárska preventívna prehliadka: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Základné vyšetrenie: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anamnéza vrátane podrobnej pracovnej anamnézy a údajov o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vertigu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a iných záchvatových stavoch,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>kompletné fyzikálne vyšetrenie vrátane orientačného vyšetrenia zmyslových funkcií a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orientačného neurologického vyšetrenia,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elektrokardiografické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vyšetrenie,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>očné vyšetrenie (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vízus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farbocit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perimeter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šeroslepota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>),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>kvalitatívne chemické vyšetrenie moču.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Doplnkové vyšetrenie: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otorinolaryngologické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vyšetrenie vrátane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audiometrického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vyšetrenia a vyšetrenia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vestibulárneho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aparátu u príslušných špecialistov,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>očné vyšetrenie,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>neurologické vyšetrenie vrátane EEG,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laboratórne vyšetrenia 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>krvný obraz a diferenciálny rozpočet leukocytov, FW,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biochemický skríning (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kreatinín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v sére, ALT, GMT, glykémia nalačno v sére),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>neurologické, kardiologické, psychologické</w:t>
            </w:r>
            <w:r>
              <w:rPr>
                <w:rFonts w:ascii="TimesNewRoman" w:hAnsi="TimesNewRoman" w:cs="TimesNewRoman"/>
                <w:sz w:val="16"/>
                <w:szCs w:val="16"/>
              </w:rPr>
              <w:t>1</w:t>
            </w:r>
            <w:r>
              <w:rPr>
                <w:rFonts w:ascii="TimesNewRoman" w:hAnsi="TimesNewRoman" w:cs="TimesNewRoman"/>
                <w:sz w:val="24"/>
                <w:szCs w:val="24"/>
              </w:rPr>
              <w:t>) a psychiatrické vyšetrenia u príslušných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špecialistov.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B) Periodická lekárska preventívna prehliadka: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Základné a doplnkové vyšetrenia:</w:t>
            </w:r>
          </w:p>
          <w:p w:rsidR="003E2311" w:rsidRDefault="003E2311" w:rsidP="003E2311">
            <w:r>
              <w:rPr>
                <w:rFonts w:ascii="TimesNewRoman" w:hAnsi="TimesNewRoman" w:cs="TimesNewRoman"/>
                <w:sz w:val="24"/>
                <w:szCs w:val="24"/>
              </w:rPr>
              <w:t>V rozsahu vstupnej lekárskej preventívnej prehliadky.</w:t>
            </w:r>
          </w:p>
        </w:tc>
      </w:tr>
    </w:tbl>
    <w:p w:rsidR="003E2311" w:rsidRDefault="003E2311" w:rsidP="003E2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1) § 30 a príloha č. 5 vyhlášky Ministerstva vnútra Slovenskej republiky č. 9/2009 Z. z., ktorou sa vykonáva zákon o</w:t>
      </w:r>
    </w:p>
    <w:p w:rsidR="00991BC9" w:rsidRDefault="003E2311" w:rsidP="003E2311">
      <w:pPr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cestnej premávke a o zmene a doplnení niektorých zákonov v znení neskorších predpisov.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2311" w:rsidTr="003E2311">
        <w:tc>
          <w:tcPr>
            <w:tcW w:w="0" w:type="auto"/>
          </w:tcPr>
          <w:p w:rsidR="003E2311" w:rsidRDefault="003E2311" w:rsidP="003E2311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5.18 Činnosť revízneho technika vyhradených technických zariadení elektrických</w:t>
            </w:r>
          </w:p>
        </w:tc>
      </w:tr>
      <w:tr w:rsidR="003E2311" w:rsidTr="003E2311">
        <w:tc>
          <w:tcPr>
            <w:tcW w:w="0" w:type="auto"/>
          </w:tcPr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A)Vstupná lekárska preventívna prehliadka: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Základné vyšetrenie: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anamnéza vrátane podrobnej pracovnej anamnézy a údajov o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vertigu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a iných záchvatových stavoch,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>kompletné fyzikálne vyšetrenie vrátane orientačného vyšetrenia zmyslových funkcií,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orientačného neurologického a psychologického vyšetrenia,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>očné vyšetrenie (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vizus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farbocit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perimeter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šeroslepota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>),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elektrokardiografické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vyšetrenie.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Doplnkové vyšetrenie:</w:t>
            </w:r>
          </w:p>
          <w:p w:rsidR="003E2311" w:rsidRDefault="003E2311" w:rsidP="003E231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kardiologické vyšetrenie, neurologické vyšetrenie vrátane EEG a vyšetrenia </w:t>
            </w:r>
            <w:proofErr w:type="spellStart"/>
            <w:r>
              <w:rPr>
                <w:rFonts w:ascii="TimesNewRoman" w:hAnsi="TimesNewRoman" w:cs="TimesNewRoman"/>
                <w:sz w:val="24"/>
                <w:szCs w:val="24"/>
              </w:rPr>
              <w:t>vestibulárneho</w:t>
            </w:r>
            <w:proofErr w:type="spellEnd"/>
            <w:r>
              <w:rPr>
                <w:rFonts w:ascii="TimesNewRoman" w:hAnsi="TimesNewRoman" w:cs="TimesNewRoman"/>
                <w:sz w:val="24"/>
                <w:szCs w:val="24"/>
              </w:rPr>
              <w:t xml:space="preserve"> aparátu u</w:t>
            </w:r>
          </w:p>
          <w:p w:rsidR="003E2311" w:rsidRDefault="003E2311" w:rsidP="003E2311">
            <w:r>
              <w:rPr>
                <w:rFonts w:ascii="TimesNewRoman" w:hAnsi="TimesNewRoman" w:cs="TimesNewRoman"/>
                <w:sz w:val="24"/>
                <w:szCs w:val="24"/>
              </w:rPr>
              <w:t>príslušných špecialistov,</w:t>
            </w:r>
          </w:p>
        </w:tc>
      </w:tr>
    </w:tbl>
    <w:p w:rsidR="003E2311" w:rsidRPr="003E2311" w:rsidRDefault="003E2311" w:rsidP="003E2311"/>
    <w:sectPr w:rsidR="003E2311" w:rsidRPr="003E2311" w:rsidSect="003E2311">
      <w:headerReference w:type="default" r:id="rId6"/>
      <w:pgSz w:w="11906" w:h="16838"/>
      <w:pgMar w:top="20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BD" w:rsidRDefault="002D1ABD" w:rsidP="003E2311">
      <w:pPr>
        <w:spacing w:after="0" w:line="240" w:lineRule="auto"/>
      </w:pPr>
      <w:r>
        <w:separator/>
      </w:r>
    </w:p>
  </w:endnote>
  <w:endnote w:type="continuationSeparator" w:id="0">
    <w:p w:rsidR="002D1ABD" w:rsidRDefault="002D1ABD" w:rsidP="003E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BD" w:rsidRDefault="002D1ABD" w:rsidP="003E2311">
      <w:pPr>
        <w:spacing w:after="0" w:line="240" w:lineRule="auto"/>
      </w:pPr>
      <w:r>
        <w:separator/>
      </w:r>
    </w:p>
  </w:footnote>
  <w:footnote w:type="continuationSeparator" w:id="0">
    <w:p w:rsidR="002D1ABD" w:rsidRDefault="002D1ABD" w:rsidP="003E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11" w:rsidRPr="003E2311" w:rsidRDefault="003E2311">
    <w:pPr>
      <w:pStyle w:val="Hlavika"/>
      <w:rPr>
        <w:rFonts w:ascii="Times New Roman" w:hAnsi="Times New Roman" w:cs="Times New Roman"/>
        <w:b/>
        <w:sz w:val="28"/>
        <w:szCs w:val="28"/>
      </w:rPr>
    </w:pPr>
    <w:r>
      <w:t xml:space="preserve">    </w:t>
    </w:r>
    <w:r w:rsidRPr="003E2311">
      <w:rPr>
        <w:rFonts w:ascii="Times New Roman" w:hAnsi="Times New Roman" w:cs="Times New Roman"/>
        <w:b/>
        <w:sz w:val="28"/>
        <w:szCs w:val="28"/>
      </w:rPr>
      <w:t xml:space="preserve">Náplň lekárskych preventívnych prehliadok vo vzťahu k práci osôb </w:t>
    </w:r>
  </w:p>
  <w:p w:rsidR="003E2311" w:rsidRPr="003E2311" w:rsidRDefault="003E2311">
    <w:pPr>
      <w:pStyle w:val="Hlavika"/>
      <w:rPr>
        <w:rFonts w:ascii="Times New Roman" w:hAnsi="Times New Roman" w:cs="Times New Roman"/>
        <w:sz w:val="24"/>
        <w:szCs w:val="24"/>
      </w:rPr>
    </w:pPr>
    <w:r w:rsidRPr="003E2311">
      <w:rPr>
        <w:rFonts w:ascii="Times New Roman" w:hAnsi="Times New Roman" w:cs="Times New Roman"/>
        <w:sz w:val="24"/>
        <w:szCs w:val="24"/>
      </w:rPr>
      <w:t>( prevzaté s prílohy č.6 odborného usmernenia MZ SR o náplni lekárskych preventívnych prehliadok vo vzťahu k práci zo dňa 20.1.2014, číslo S05281-OZS-2013).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11"/>
    <w:rsid w:val="00000859"/>
    <w:rsid w:val="0002270B"/>
    <w:rsid w:val="00026833"/>
    <w:rsid w:val="00027B2B"/>
    <w:rsid w:val="000337D7"/>
    <w:rsid w:val="00034463"/>
    <w:rsid w:val="000371F4"/>
    <w:rsid w:val="00037827"/>
    <w:rsid w:val="0004384D"/>
    <w:rsid w:val="00047C11"/>
    <w:rsid w:val="00050910"/>
    <w:rsid w:val="000523D1"/>
    <w:rsid w:val="0005686C"/>
    <w:rsid w:val="00062DD5"/>
    <w:rsid w:val="00062E49"/>
    <w:rsid w:val="00066339"/>
    <w:rsid w:val="00067C12"/>
    <w:rsid w:val="00070DB9"/>
    <w:rsid w:val="00072A5D"/>
    <w:rsid w:val="00072AE4"/>
    <w:rsid w:val="00073337"/>
    <w:rsid w:val="00083FC1"/>
    <w:rsid w:val="000902B2"/>
    <w:rsid w:val="000925B6"/>
    <w:rsid w:val="000A2A8E"/>
    <w:rsid w:val="000A526F"/>
    <w:rsid w:val="000A6CE4"/>
    <w:rsid w:val="000B0E06"/>
    <w:rsid w:val="000B403F"/>
    <w:rsid w:val="000B57FB"/>
    <w:rsid w:val="000B6840"/>
    <w:rsid w:val="000C32D2"/>
    <w:rsid w:val="000C5F76"/>
    <w:rsid w:val="000C6A8A"/>
    <w:rsid w:val="000D1B95"/>
    <w:rsid w:val="000E105E"/>
    <w:rsid w:val="000E1EBE"/>
    <w:rsid w:val="000E2E82"/>
    <w:rsid w:val="000E582E"/>
    <w:rsid w:val="000E5F1E"/>
    <w:rsid w:val="000E7F21"/>
    <w:rsid w:val="000F2038"/>
    <w:rsid w:val="000F4486"/>
    <w:rsid w:val="000F58B5"/>
    <w:rsid w:val="000F7C5E"/>
    <w:rsid w:val="00103A0E"/>
    <w:rsid w:val="0010441C"/>
    <w:rsid w:val="00107C2D"/>
    <w:rsid w:val="00107EB6"/>
    <w:rsid w:val="001106A1"/>
    <w:rsid w:val="001121F7"/>
    <w:rsid w:val="001123A2"/>
    <w:rsid w:val="00112ADA"/>
    <w:rsid w:val="00114AD4"/>
    <w:rsid w:val="00115388"/>
    <w:rsid w:val="00117A9E"/>
    <w:rsid w:val="00122222"/>
    <w:rsid w:val="00124CB4"/>
    <w:rsid w:val="001257FF"/>
    <w:rsid w:val="00125953"/>
    <w:rsid w:val="00127F20"/>
    <w:rsid w:val="00130DA0"/>
    <w:rsid w:val="00135287"/>
    <w:rsid w:val="00137273"/>
    <w:rsid w:val="001375E8"/>
    <w:rsid w:val="0014042C"/>
    <w:rsid w:val="00142E5E"/>
    <w:rsid w:val="00146CD4"/>
    <w:rsid w:val="00151F00"/>
    <w:rsid w:val="00152117"/>
    <w:rsid w:val="00163546"/>
    <w:rsid w:val="00165204"/>
    <w:rsid w:val="00166D8B"/>
    <w:rsid w:val="00167424"/>
    <w:rsid w:val="001727B1"/>
    <w:rsid w:val="00176523"/>
    <w:rsid w:val="001765EF"/>
    <w:rsid w:val="001818CC"/>
    <w:rsid w:val="00183B50"/>
    <w:rsid w:val="0018402B"/>
    <w:rsid w:val="00184B66"/>
    <w:rsid w:val="00190496"/>
    <w:rsid w:val="001919F3"/>
    <w:rsid w:val="00192E18"/>
    <w:rsid w:val="001A1AE0"/>
    <w:rsid w:val="001A25FC"/>
    <w:rsid w:val="001A5A79"/>
    <w:rsid w:val="001A5D4F"/>
    <w:rsid w:val="001A7759"/>
    <w:rsid w:val="001B0C1A"/>
    <w:rsid w:val="001B1593"/>
    <w:rsid w:val="001B177D"/>
    <w:rsid w:val="001B24D2"/>
    <w:rsid w:val="001B2A9C"/>
    <w:rsid w:val="001B2F4D"/>
    <w:rsid w:val="001B39F5"/>
    <w:rsid w:val="001B7A51"/>
    <w:rsid w:val="001B7CF4"/>
    <w:rsid w:val="001C1BB5"/>
    <w:rsid w:val="001C2EB8"/>
    <w:rsid w:val="001C77BA"/>
    <w:rsid w:val="001C7A74"/>
    <w:rsid w:val="001D16AF"/>
    <w:rsid w:val="001D70D7"/>
    <w:rsid w:val="001D75A9"/>
    <w:rsid w:val="001E0946"/>
    <w:rsid w:val="001E1443"/>
    <w:rsid w:val="001E401E"/>
    <w:rsid w:val="001E73E7"/>
    <w:rsid w:val="001E7607"/>
    <w:rsid w:val="001F09BB"/>
    <w:rsid w:val="001F267F"/>
    <w:rsid w:val="001F4F50"/>
    <w:rsid w:val="001F5922"/>
    <w:rsid w:val="001F6ED1"/>
    <w:rsid w:val="001F7C0B"/>
    <w:rsid w:val="002017D4"/>
    <w:rsid w:val="002072BA"/>
    <w:rsid w:val="00210615"/>
    <w:rsid w:val="002148D5"/>
    <w:rsid w:val="00223367"/>
    <w:rsid w:val="00225A95"/>
    <w:rsid w:val="00226677"/>
    <w:rsid w:val="00231BE5"/>
    <w:rsid w:val="00233E3E"/>
    <w:rsid w:val="00234F72"/>
    <w:rsid w:val="002351B3"/>
    <w:rsid w:val="00236B26"/>
    <w:rsid w:val="00245BE5"/>
    <w:rsid w:val="00247F9C"/>
    <w:rsid w:val="00250571"/>
    <w:rsid w:val="00253C7C"/>
    <w:rsid w:val="00255A0F"/>
    <w:rsid w:val="002608DE"/>
    <w:rsid w:val="00261C11"/>
    <w:rsid w:val="0026427E"/>
    <w:rsid w:val="00264B06"/>
    <w:rsid w:val="00270C56"/>
    <w:rsid w:val="00275BA0"/>
    <w:rsid w:val="0027658F"/>
    <w:rsid w:val="0028073C"/>
    <w:rsid w:val="00280992"/>
    <w:rsid w:val="00280B4F"/>
    <w:rsid w:val="00282EAB"/>
    <w:rsid w:val="002844B8"/>
    <w:rsid w:val="00286BC3"/>
    <w:rsid w:val="00287B4A"/>
    <w:rsid w:val="002940B1"/>
    <w:rsid w:val="002A3921"/>
    <w:rsid w:val="002A5A22"/>
    <w:rsid w:val="002B1483"/>
    <w:rsid w:val="002B4734"/>
    <w:rsid w:val="002B4B0A"/>
    <w:rsid w:val="002B4D7B"/>
    <w:rsid w:val="002B67A8"/>
    <w:rsid w:val="002B7A89"/>
    <w:rsid w:val="002C1953"/>
    <w:rsid w:val="002C535C"/>
    <w:rsid w:val="002C586F"/>
    <w:rsid w:val="002C6636"/>
    <w:rsid w:val="002C6E1E"/>
    <w:rsid w:val="002D1371"/>
    <w:rsid w:val="002D1ABD"/>
    <w:rsid w:val="002D1BEC"/>
    <w:rsid w:val="002D50A4"/>
    <w:rsid w:val="002E2B9B"/>
    <w:rsid w:val="002E2DD3"/>
    <w:rsid w:val="002E313C"/>
    <w:rsid w:val="002E44D6"/>
    <w:rsid w:val="002E7335"/>
    <w:rsid w:val="002F0CC6"/>
    <w:rsid w:val="002F2D92"/>
    <w:rsid w:val="002F3615"/>
    <w:rsid w:val="002F4A88"/>
    <w:rsid w:val="002F4BBE"/>
    <w:rsid w:val="003018A3"/>
    <w:rsid w:val="00306960"/>
    <w:rsid w:val="00306C17"/>
    <w:rsid w:val="00310A3B"/>
    <w:rsid w:val="003265FD"/>
    <w:rsid w:val="0032670E"/>
    <w:rsid w:val="00331D59"/>
    <w:rsid w:val="00332BB3"/>
    <w:rsid w:val="003333C0"/>
    <w:rsid w:val="00336E00"/>
    <w:rsid w:val="00340601"/>
    <w:rsid w:val="0034566A"/>
    <w:rsid w:val="00356500"/>
    <w:rsid w:val="003632F4"/>
    <w:rsid w:val="00364A30"/>
    <w:rsid w:val="00371620"/>
    <w:rsid w:val="00373A75"/>
    <w:rsid w:val="00374B1A"/>
    <w:rsid w:val="00383B09"/>
    <w:rsid w:val="0038764A"/>
    <w:rsid w:val="003A0F2D"/>
    <w:rsid w:val="003A5C39"/>
    <w:rsid w:val="003A76D0"/>
    <w:rsid w:val="003B1E05"/>
    <w:rsid w:val="003C01CB"/>
    <w:rsid w:val="003C1E6D"/>
    <w:rsid w:val="003C209A"/>
    <w:rsid w:val="003C66D0"/>
    <w:rsid w:val="003C74A0"/>
    <w:rsid w:val="003D1A16"/>
    <w:rsid w:val="003D20B6"/>
    <w:rsid w:val="003D2E50"/>
    <w:rsid w:val="003D483A"/>
    <w:rsid w:val="003E05EA"/>
    <w:rsid w:val="003E0824"/>
    <w:rsid w:val="003E156F"/>
    <w:rsid w:val="003E2311"/>
    <w:rsid w:val="003E421E"/>
    <w:rsid w:val="003E4B41"/>
    <w:rsid w:val="003E5B47"/>
    <w:rsid w:val="003F1BBA"/>
    <w:rsid w:val="003F2EFF"/>
    <w:rsid w:val="003F54A3"/>
    <w:rsid w:val="0040047B"/>
    <w:rsid w:val="004025B7"/>
    <w:rsid w:val="00404EEA"/>
    <w:rsid w:val="00416BA2"/>
    <w:rsid w:val="00421CF5"/>
    <w:rsid w:val="00421F6F"/>
    <w:rsid w:val="00422C93"/>
    <w:rsid w:val="00426929"/>
    <w:rsid w:val="00427E9F"/>
    <w:rsid w:val="0043035A"/>
    <w:rsid w:val="00431951"/>
    <w:rsid w:val="00433EBA"/>
    <w:rsid w:val="00436415"/>
    <w:rsid w:val="0044200A"/>
    <w:rsid w:val="004432B6"/>
    <w:rsid w:val="004439E7"/>
    <w:rsid w:val="004445AF"/>
    <w:rsid w:val="004460E6"/>
    <w:rsid w:val="00450D9B"/>
    <w:rsid w:val="00453066"/>
    <w:rsid w:val="00454461"/>
    <w:rsid w:val="0045740C"/>
    <w:rsid w:val="00460C48"/>
    <w:rsid w:val="0046747E"/>
    <w:rsid w:val="00470660"/>
    <w:rsid w:val="0047438F"/>
    <w:rsid w:val="00480184"/>
    <w:rsid w:val="0048021B"/>
    <w:rsid w:val="0048081E"/>
    <w:rsid w:val="0048351E"/>
    <w:rsid w:val="0049131A"/>
    <w:rsid w:val="00491940"/>
    <w:rsid w:val="00492C31"/>
    <w:rsid w:val="004931A9"/>
    <w:rsid w:val="00493447"/>
    <w:rsid w:val="00494950"/>
    <w:rsid w:val="004950DF"/>
    <w:rsid w:val="004A00D1"/>
    <w:rsid w:val="004B276F"/>
    <w:rsid w:val="004B3203"/>
    <w:rsid w:val="004B3D05"/>
    <w:rsid w:val="004B4116"/>
    <w:rsid w:val="004B5C45"/>
    <w:rsid w:val="004B606D"/>
    <w:rsid w:val="004B7EEA"/>
    <w:rsid w:val="004C0AD8"/>
    <w:rsid w:val="004C505A"/>
    <w:rsid w:val="004C7A45"/>
    <w:rsid w:val="004C7F68"/>
    <w:rsid w:val="004D0892"/>
    <w:rsid w:val="004D3C1B"/>
    <w:rsid w:val="004D5D77"/>
    <w:rsid w:val="004D6DB0"/>
    <w:rsid w:val="004E03CC"/>
    <w:rsid w:val="004E0D5D"/>
    <w:rsid w:val="004E15A9"/>
    <w:rsid w:val="004E16E0"/>
    <w:rsid w:val="004E2F32"/>
    <w:rsid w:val="004E54DD"/>
    <w:rsid w:val="004E6319"/>
    <w:rsid w:val="004F3654"/>
    <w:rsid w:val="004F4987"/>
    <w:rsid w:val="004F58DF"/>
    <w:rsid w:val="004F6C23"/>
    <w:rsid w:val="004F6CD4"/>
    <w:rsid w:val="004F6DDC"/>
    <w:rsid w:val="004F710F"/>
    <w:rsid w:val="00501718"/>
    <w:rsid w:val="005047B7"/>
    <w:rsid w:val="00505F3E"/>
    <w:rsid w:val="00507136"/>
    <w:rsid w:val="005072CD"/>
    <w:rsid w:val="00511229"/>
    <w:rsid w:val="0051188E"/>
    <w:rsid w:val="00513CD9"/>
    <w:rsid w:val="00515532"/>
    <w:rsid w:val="005171CC"/>
    <w:rsid w:val="00520409"/>
    <w:rsid w:val="00520766"/>
    <w:rsid w:val="00523421"/>
    <w:rsid w:val="00526A70"/>
    <w:rsid w:val="00535061"/>
    <w:rsid w:val="00535AB6"/>
    <w:rsid w:val="00540968"/>
    <w:rsid w:val="00540E16"/>
    <w:rsid w:val="00540E6F"/>
    <w:rsid w:val="00544292"/>
    <w:rsid w:val="00544507"/>
    <w:rsid w:val="005519BB"/>
    <w:rsid w:val="00553CB8"/>
    <w:rsid w:val="00555598"/>
    <w:rsid w:val="00555FB8"/>
    <w:rsid w:val="005570E3"/>
    <w:rsid w:val="00565942"/>
    <w:rsid w:val="0057299C"/>
    <w:rsid w:val="005748D3"/>
    <w:rsid w:val="00574BDF"/>
    <w:rsid w:val="005821BF"/>
    <w:rsid w:val="005824EC"/>
    <w:rsid w:val="0058316F"/>
    <w:rsid w:val="005835E4"/>
    <w:rsid w:val="005845B2"/>
    <w:rsid w:val="00586F33"/>
    <w:rsid w:val="00587112"/>
    <w:rsid w:val="00595B06"/>
    <w:rsid w:val="00596E27"/>
    <w:rsid w:val="005A0B06"/>
    <w:rsid w:val="005A1363"/>
    <w:rsid w:val="005A2015"/>
    <w:rsid w:val="005A5631"/>
    <w:rsid w:val="005A7C0E"/>
    <w:rsid w:val="005B3921"/>
    <w:rsid w:val="005B3ECA"/>
    <w:rsid w:val="005B50C7"/>
    <w:rsid w:val="005B643E"/>
    <w:rsid w:val="005B65F2"/>
    <w:rsid w:val="005C214C"/>
    <w:rsid w:val="005C214E"/>
    <w:rsid w:val="005C25AF"/>
    <w:rsid w:val="005C3D3C"/>
    <w:rsid w:val="005C7698"/>
    <w:rsid w:val="005D0B07"/>
    <w:rsid w:val="005D743B"/>
    <w:rsid w:val="005D78DD"/>
    <w:rsid w:val="005E002D"/>
    <w:rsid w:val="005E28CE"/>
    <w:rsid w:val="005E761D"/>
    <w:rsid w:val="005F66A2"/>
    <w:rsid w:val="005F6B84"/>
    <w:rsid w:val="0060015F"/>
    <w:rsid w:val="00605A47"/>
    <w:rsid w:val="00606CBB"/>
    <w:rsid w:val="00606DFE"/>
    <w:rsid w:val="0060726C"/>
    <w:rsid w:val="0060747D"/>
    <w:rsid w:val="00607655"/>
    <w:rsid w:val="00611BE6"/>
    <w:rsid w:val="00614F72"/>
    <w:rsid w:val="00616284"/>
    <w:rsid w:val="00621F3D"/>
    <w:rsid w:val="00632DDA"/>
    <w:rsid w:val="0063305B"/>
    <w:rsid w:val="00637ACD"/>
    <w:rsid w:val="0064013E"/>
    <w:rsid w:val="006407FD"/>
    <w:rsid w:val="006416CB"/>
    <w:rsid w:val="00641C92"/>
    <w:rsid w:val="006435DD"/>
    <w:rsid w:val="006459ED"/>
    <w:rsid w:val="00645BDF"/>
    <w:rsid w:val="006462A1"/>
    <w:rsid w:val="00647D0F"/>
    <w:rsid w:val="006557C0"/>
    <w:rsid w:val="00664FCE"/>
    <w:rsid w:val="0067110C"/>
    <w:rsid w:val="00673472"/>
    <w:rsid w:val="00674411"/>
    <w:rsid w:val="006800D3"/>
    <w:rsid w:val="00683F72"/>
    <w:rsid w:val="00686746"/>
    <w:rsid w:val="00687C97"/>
    <w:rsid w:val="00691353"/>
    <w:rsid w:val="00691FC8"/>
    <w:rsid w:val="00692972"/>
    <w:rsid w:val="00692C3C"/>
    <w:rsid w:val="006938F9"/>
    <w:rsid w:val="006947DD"/>
    <w:rsid w:val="006A08E8"/>
    <w:rsid w:val="006A14F8"/>
    <w:rsid w:val="006A18A0"/>
    <w:rsid w:val="006A1B10"/>
    <w:rsid w:val="006A486D"/>
    <w:rsid w:val="006B5086"/>
    <w:rsid w:val="006B71CE"/>
    <w:rsid w:val="006C2364"/>
    <w:rsid w:val="006C2468"/>
    <w:rsid w:val="006C3437"/>
    <w:rsid w:val="006C3728"/>
    <w:rsid w:val="006C39FD"/>
    <w:rsid w:val="006C5468"/>
    <w:rsid w:val="006C6708"/>
    <w:rsid w:val="006C6D6F"/>
    <w:rsid w:val="006D697E"/>
    <w:rsid w:val="006E1E22"/>
    <w:rsid w:val="006F0572"/>
    <w:rsid w:val="006F559D"/>
    <w:rsid w:val="006F7004"/>
    <w:rsid w:val="00700B29"/>
    <w:rsid w:val="0070631B"/>
    <w:rsid w:val="00707F70"/>
    <w:rsid w:val="00710216"/>
    <w:rsid w:val="0071082A"/>
    <w:rsid w:val="00716E8C"/>
    <w:rsid w:val="00717B43"/>
    <w:rsid w:val="007253B3"/>
    <w:rsid w:val="007258FC"/>
    <w:rsid w:val="0073474C"/>
    <w:rsid w:val="00734D3B"/>
    <w:rsid w:val="00736462"/>
    <w:rsid w:val="0074276D"/>
    <w:rsid w:val="0074388C"/>
    <w:rsid w:val="00743A89"/>
    <w:rsid w:val="00747A10"/>
    <w:rsid w:val="0075332E"/>
    <w:rsid w:val="0075378A"/>
    <w:rsid w:val="0075724A"/>
    <w:rsid w:val="0076137A"/>
    <w:rsid w:val="00764C7F"/>
    <w:rsid w:val="00771C3B"/>
    <w:rsid w:val="007758C4"/>
    <w:rsid w:val="007838AC"/>
    <w:rsid w:val="007859EB"/>
    <w:rsid w:val="007912F5"/>
    <w:rsid w:val="00792F34"/>
    <w:rsid w:val="007A633A"/>
    <w:rsid w:val="007B07D9"/>
    <w:rsid w:val="007B2F23"/>
    <w:rsid w:val="007B77D6"/>
    <w:rsid w:val="007C407F"/>
    <w:rsid w:val="007D219B"/>
    <w:rsid w:val="007D2DAB"/>
    <w:rsid w:val="007D5DF0"/>
    <w:rsid w:val="007D6579"/>
    <w:rsid w:val="007D7549"/>
    <w:rsid w:val="007E0442"/>
    <w:rsid w:val="007E1EB3"/>
    <w:rsid w:val="007E38B8"/>
    <w:rsid w:val="007F253E"/>
    <w:rsid w:val="0080015A"/>
    <w:rsid w:val="00801D31"/>
    <w:rsid w:val="008020CF"/>
    <w:rsid w:val="008024DB"/>
    <w:rsid w:val="00804059"/>
    <w:rsid w:val="00804F83"/>
    <w:rsid w:val="008050F9"/>
    <w:rsid w:val="0081362B"/>
    <w:rsid w:val="00814F1B"/>
    <w:rsid w:val="00816101"/>
    <w:rsid w:val="00820BEE"/>
    <w:rsid w:val="00825AF4"/>
    <w:rsid w:val="00830AF2"/>
    <w:rsid w:val="008316AA"/>
    <w:rsid w:val="00833268"/>
    <w:rsid w:val="00833703"/>
    <w:rsid w:val="008432F9"/>
    <w:rsid w:val="00844AFE"/>
    <w:rsid w:val="0084551E"/>
    <w:rsid w:val="008502D4"/>
    <w:rsid w:val="00851235"/>
    <w:rsid w:val="00860542"/>
    <w:rsid w:val="00860D9B"/>
    <w:rsid w:val="00861647"/>
    <w:rsid w:val="00864EDC"/>
    <w:rsid w:val="00864FDA"/>
    <w:rsid w:val="0086660A"/>
    <w:rsid w:val="00870019"/>
    <w:rsid w:val="008709C3"/>
    <w:rsid w:val="008729D3"/>
    <w:rsid w:val="0087623E"/>
    <w:rsid w:val="008803FD"/>
    <w:rsid w:val="008820D5"/>
    <w:rsid w:val="00882E9C"/>
    <w:rsid w:val="00885B48"/>
    <w:rsid w:val="00886A57"/>
    <w:rsid w:val="00887A62"/>
    <w:rsid w:val="00892DBD"/>
    <w:rsid w:val="00893E75"/>
    <w:rsid w:val="00895295"/>
    <w:rsid w:val="008A1FA8"/>
    <w:rsid w:val="008A2178"/>
    <w:rsid w:val="008A298B"/>
    <w:rsid w:val="008A5601"/>
    <w:rsid w:val="008B05E0"/>
    <w:rsid w:val="008B202E"/>
    <w:rsid w:val="008B5F10"/>
    <w:rsid w:val="008C014D"/>
    <w:rsid w:val="008C0A7C"/>
    <w:rsid w:val="008C241B"/>
    <w:rsid w:val="008C26CE"/>
    <w:rsid w:val="008C4AE3"/>
    <w:rsid w:val="008C7FFA"/>
    <w:rsid w:val="008D21E5"/>
    <w:rsid w:val="008D65B3"/>
    <w:rsid w:val="008D7A74"/>
    <w:rsid w:val="008E0C2B"/>
    <w:rsid w:val="008E1434"/>
    <w:rsid w:val="008E2E7B"/>
    <w:rsid w:val="008E3DAC"/>
    <w:rsid w:val="008E669B"/>
    <w:rsid w:val="008E7B4A"/>
    <w:rsid w:val="008F6115"/>
    <w:rsid w:val="008F6BC7"/>
    <w:rsid w:val="009037C0"/>
    <w:rsid w:val="00906146"/>
    <w:rsid w:val="00907774"/>
    <w:rsid w:val="00907F0E"/>
    <w:rsid w:val="009112D5"/>
    <w:rsid w:val="009122AC"/>
    <w:rsid w:val="009156D8"/>
    <w:rsid w:val="00921CB1"/>
    <w:rsid w:val="00922792"/>
    <w:rsid w:val="009321A0"/>
    <w:rsid w:val="00932769"/>
    <w:rsid w:val="00932BD1"/>
    <w:rsid w:val="00936029"/>
    <w:rsid w:val="00936115"/>
    <w:rsid w:val="00940653"/>
    <w:rsid w:val="00941610"/>
    <w:rsid w:val="00941A56"/>
    <w:rsid w:val="00943CDC"/>
    <w:rsid w:val="0094756C"/>
    <w:rsid w:val="00951831"/>
    <w:rsid w:val="00952A16"/>
    <w:rsid w:val="0095734D"/>
    <w:rsid w:val="0095741D"/>
    <w:rsid w:val="00961D45"/>
    <w:rsid w:val="00962A79"/>
    <w:rsid w:val="00965665"/>
    <w:rsid w:val="009717BB"/>
    <w:rsid w:val="00972153"/>
    <w:rsid w:val="00972166"/>
    <w:rsid w:val="009723C5"/>
    <w:rsid w:val="0097411D"/>
    <w:rsid w:val="00974C44"/>
    <w:rsid w:val="0098155D"/>
    <w:rsid w:val="00983656"/>
    <w:rsid w:val="009844CB"/>
    <w:rsid w:val="00991855"/>
    <w:rsid w:val="00991BC9"/>
    <w:rsid w:val="00993DD9"/>
    <w:rsid w:val="0099729B"/>
    <w:rsid w:val="009A29DD"/>
    <w:rsid w:val="009B1205"/>
    <w:rsid w:val="009B31C3"/>
    <w:rsid w:val="009B4E24"/>
    <w:rsid w:val="009B5C79"/>
    <w:rsid w:val="009B5F12"/>
    <w:rsid w:val="009C096F"/>
    <w:rsid w:val="009C6581"/>
    <w:rsid w:val="009C7214"/>
    <w:rsid w:val="009D2365"/>
    <w:rsid w:val="009D3006"/>
    <w:rsid w:val="009D6661"/>
    <w:rsid w:val="009D7466"/>
    <w:rsid w:val="009E118A"/>
    <w:rsid w:val="009E13AD"/>
    <w:rsid w:val="009E2253"/>
    <w:rsid w:val="009E31A0"/>
    <w:rsid w:val="009E3680"/>
    <w:rsid w:val="009E4F25"/>
    <w:rsid w:val="009E6800"/>
    <w:rsid w:val="009E680D"/>
    <w:rsid w:val="009F007F"/>
    <w:rsid w:val="009F6C95"/>
    <w:rsid w:val="00A02E07"/>
    <w:rsid w:val="00A07CB6"/>
    <w:rsid w:val="00A11ED1"/>
    <w:rsid w:val="00A212E0"/>
    <w:rsid w:val="00A21E48"/>
    <w:rsid w:val="00A316DD"/>
    <w:rsid w:val="00A319E1"/>
    <w:rsid w:val="00A3361E"/>
    <w:rsid w:val="00A34982"/>
    <w:rsid w:val="00A360CD"/>
    <w:rsid w:val="00A367C8"/>
    <w:rsid w:val="00A37C68"/>
    <w:rsid w:val="00A4455D"/>
    <w:rsid w:val="00A450C8"/>
    <w:rsid w:val="00A469A2"/>
    <w:rsid w:val="00A47376"/>
    <w:rsid w:val="00A52518"/>
    <w:rsid w:val="00A53AC4"/>
    <w:rsid w:val="00A5666E"/>
    <w:rsid w:val="00A6394B"/>
    <w:rsid w:val="00A64064"/>
    <w:rsid w:val="00A660C8"/>
    <w:rsid w:val="00A72F28"/>
    <w:rsid w:val="00A7350B"/>
    <w:rsid w:val="00A75B70"/>
    <w:rsid w:val="00A80456"/>
    <w:rsid w:val="00A815B4"/>
    <w:rsid w:val="00A83380"/>
    <w:rsid w:val="00A83FEC"/>
    <w:rsid w:val="00A84D6D"/>
    <w:rsid w:val="00A858BD"/>
    <w:rsid w:val="00A87862"/>
    <w:rsid w:val="00A90133"/>
    <w:rsid w:val="00A903E9"/>
    <w:rsid w:val="00A9049D"/>
    <w:rsid w:val="00A90B10"/>
    <w:rsid w:val="00A94524"/>
    <w:rsid w:val="00A95D55"/>
    <w:rsid w:val="00A97890"/>
    <w:rsid w:val="00A97939"/>
    <w:rsid w:val="00AA3193"/>
    <w:rsid w:val="00AA365B"/>
    <w:rsid w:val="00AA3F46"/>
    <w:rsid w:val="00AA512A"/>
    <w:rsid w:val="00AA7ACB"/>
    <w:rsid w:val="00AB13B1"/>
    <w:rsid w:val="00AB169F"/>
    <w:rsid w:val="00AB1EAC"/>
    <w:rsid w:val="00AB20C3"/>
    <w:rsid w:val="00AB74A2"/>
    <w:rsid w:val="00AC0C2B"/>
    <w:rsid w:val="00AC2348"/>
    <w:rsid w:val="00AC409D"/>
    <w:rsid w:val="00AC44E8"/>
    <w:rsid w:val="00AD54FE"/>
    <w:rsid w:val="00AD751D"/>
    <w:rsid w:val="00AE0ADC"/>
    <w:rsid w:val="00AE287D"/>
    <w:rsid w:val="00AE2FEB"/>
    <w:rsid w:val="00AE3B9E"/>
    <w:rsid w:val="00AF0DA4"/>
    <w:rsid w:val="00AF1012"/>
    <w:rsid w:val="00AF13A4"/>
    <w:rsid w:val="00AF317F"/>
    <w:rsid w:val="00AF61C2"/>
    <w:rsid w:val="00AF67C0"/>
    <w:rsid w:val="00B01D08"/>
    <w:rsid w:val="00B0460F"/>
    <w:rsid w:val="00B07B54"/>
    <w:rsid w:val="00B1185F"/>
    <w:rsid w:val="00B12395"/>
    <w:rsid w:val="00B1626D"/>
    <w:rsid w:val="00B162A8"/>
    <w:rsid w:val="00B1651F"/>
    <w:rsid w:val="00B176C1"/>
    <w:rsid w:val="00B20BFA"/>
    <w:rsid w:val="00B2381C"/>
    <w:rsid w:val="00B2648B"/>
    <w:rsid w:val="00B26A1B"/>
    <w:rsid w:val="00B33E24"/>
    <w:rsid w:val="00B404BA"/>
    <w:rsid w:val="00B42C64"/>
    <w:rsid w:val="00B43F35"/>
    <w:rsid w:val="00B451EB"/>
    <w:rsid w:val="00B457BD"/>
    <w:rsid w:val="00B51416"/>
    <w:rsid w:val="00B527D4"/>
    <w:rsid w:val="00B55BFF"/>
    <w:rsid w:val="00B56C69"/>
    <w:rsid w:val="00B613AB"/>
    <w:rsid w:val="00B61A97"/>
    <w:rsid w:val="00B61B3E"/>
    <w:rsid w:val="00B64A28"/>
    <w:rsid w:val="00B70CA8"/>
    <w:rsid w:val="00B72157"/>
    <w:rsid w:val="00B73847"/>
    <w:rsid w:val="00B76C10"/>
    <w:rsid w:val="00B7711A"/>
    <w:rsid w:val="00B77AAA"/>
    <w:rsid w:val="00B80C64"/>
    <w:rsid w:val="00B837EF"/>
    <w:rsid w:val="00B9211B"/>
    <w:rsid w:val="00B97679"/>
    <w:rsid w:val="00BA3A91"/>
    <w:rsid w:val="00BA4FA4"/>
    <w:rsid w:val="00BA57AF"/>
    <w:rsid w:val="00BB0EBD"/>
    <w:rsid w:val="00BB446F"/>
    <w:rsid w:val="00BB4E7E"/>
    <w:rsid w:val="00BB5D43"/>
    <w:rsid w:val="00BC1B81"/>
    <w:rsid w:val="00BC39C6"/>
    <w:rsid w:val="00BC490E"/>
    <w:rsid w:val="00BD6CC6"/>
    <w:rsid w:val="00BD791E"/>
    <w:rsid w:val="00BE73AD"/>
    <w:rsid w:val="00BE7C23"/>
    <w:rsid w:val="00BF0DF9"/>
    <w:rsid w:val="00BF35BB"/>
    <w:rsid w:val="00BF5723"/>
    <w:rsid w:val="00BF57BA"/>
    <w:rsid w:val="00BF6E98"/>
    <w:rsid w:val="00C04240"/>
    <w:rsid w:val="00C06E1F"/>
    <w:rsid w:val="00C10010"/>
    <w:rsid w:val="00C1501A"/>
    <w:rsid w:val="00C1552F"/>
    <w:rsid w:val="00C15A7B"/>
    <w:rsid w:val="00C2491E"/>
    <w:rsid w:val="00C26492"/>
    <w:rsid w:val="00C30AA0"/>
    <w:rsid w:val="00C31737"/>
    <w:rsid w:val="00C36A50"/>
    <w:rsid w:val="00C406A5"/>
    <w:rsid w:val="00C456D0"/>
    <w:rsid w:val="00C45E1D"/>
    <w:rsid w:val="00C465AA"/>
    <w:rsid w:val="00C54C3C"/>
    <w:rsid w:val="00C6125F"/>
    <w:rsid w:val="00C6371C"/>
    <w:rsid w:val="00C64C68"/>
    <w:rsid w:val="00C67830"/>
    <w:rsid w:val="00C71A8C"/>
    <w:rsid w:val="00C72099"/>
    <w:rsid w:val="00C73E7D"/>
    <w:rsid w:val="00C75AC9"/>
    <w:rsid w:val="00C816D2"/>
    <w:rsid w:val="00C82393"/>
    <w:rsid w:val="00C857C4"/>
    <w:rsid w:val="00C86B1D"/>
    <w:rsid w:val="00C91576"/>
    <w:rsid w:val="00C92346"/>
    <w:rsid w:val="00C92390"/>
    <w:rsid w:val="00C929BA"/>
    <w:rsid w:val="00C931B0"/>
    <w:rsid w:val="00C93EAC"/>
    <w:rsid w:val="00C941CE"/>
    <w:rsid w:val="00C94A8F"/>
    <w:rsid w:val="00C95CDF"/>
    <w:rsid w:val="00C97C95"/>
    <w:rsid w:val="00CA1131"/>
    <w:rsid w:val="00CA4263"/>
    <w:rsid w:val="00CA42D4"/>
    <w:rsid w:val="00CA5CE9"/>
    <w:rsid w:val="00CA6E85"/>
    <w:rsid w:val="00CA73B8"/>
    <w:rsid w:val="00CA7738"/>
    <w:rsid w:val="00CB010C"/>
    <w:rsid w:val="00CC025F"/>
    <w:rsid w:val="00CC34C3"/>
    <w:rsid w:val="00CC7ACF"/>
    <w:rsid w:val="00CD07E1"/>
    <w:rsid w:val="00CD27BB"/>
    <w:rsid w:val="00CD3A5C"/>
    <w:rsid w:val="00CE3671"/>
    <w:rsid w:val="00CE6E82"/>
    <w:rsid w:val="00CE7D96"/>
    <w:rsid w:val="00CF167C"/>
    <w:rsid w:val="00CF2B1D"/>
    <w:rsid w:val="00CF4211"/>
    <w:rsid w:val="00CF54C9"/>
    <w:rsid w:val="00CF698C"/>
    <w:rsid w:val="00D0470A"/>
    <w:rsid w:val="00D103FD"/>
    <w:rsid w:val="00D1126F"/>
    <w:rsid w:val="00D12EB8"/>
    <w:rsid w:val="00D14C02"/>
    <w:rsid w:val="00D15E04"/>
    <w:rsid w:val="00D17F2C"/>
    <w:rsid w:val="00D22AE1"/>
    <w:rsid w:val="00D251DA"/>
    <w:rsid w:val="00D25B68"/>
    <w:rsid w:val="00D25EF5"/>
    <w:rsid w:val="00D27F1E"/>
    <w:rsid w:val="00D31A9D"/>
    <w:rsid w:val="00D32304"/>
    <w:rsid w:val="00D34D7A"/>
    <w:rsid w:val="00D35E89"/>
    <w:rsid w:val="00D42339"/>
    <w:rsid w:val="00D42413"/>
    <w:rsid w:val="00D42DF9"/>
    <w:rsid w:val="00D573EA"/>
    <w:rsid w:val="00D57846"/>
    <w:rsid w:val="00D60606"/>
    <w:rsid w:val="00D60CFC"/>
    <w:rsid w:val="00D6187A"/>
    <w:rsid w:val="00D70F6E"/>
    <w:rsid w:val="00D72DEA"/>
    <w:rsid w:val="00D7314F"/>
    <w:rsid w:val="00D7546F"/>
    <w:rsid w:val="00D82982"/>
    <w:rsid w:val="00D83E8A"/>
    <w:rsid w:val="00D85A65"/>
    <w:rsid w:val="00D94665"/>
    <w:rsid w:val="00D9639D"/>
    <w:rsid w:val="00D96CE3"/>
    <w:rsid w:val="00DA0AA6"/>
    <w:rsid w:val="00DA4592"/>
    <w:rsid w:val="00DA46BB"/>
    <w:rsid w:val="00DB2D00"/>
    <w:rsid w:val="00DB35C4"/>
    <w:rsid w:val="00DB5291"/>
    <w:rsid w:val="00DB5930"/>
    <w:rsid w:val="00DB7DB5"/>
    <w:rsid w:val="00DC0783"/>
    <w:rsid w:val="00DC145D"/>
    <w:rsid w:val="00DC22C1"/>
    <w:rsid w:val="00DC6850"/>
    <w:rsid w:val="00DD4DA9"/>
    <w:rsid w:val="00DD547A"/>
    <w:rsid w:val="00DE0231"/>
    <w:rsid w:val="00DE09B7"/>
    <w:rsid w:val="00DE43AD"/>
    <w:rsid w:val="00DE495C"/>
    <w:rsid w:val="00DF63D2"/>
    <w:rsid w:val="00E02379"/>
    <w:rsid w:val="00E02FD2"/>
    <w:rsid w:val="00E04182"/>
    <w:rsid w:val="00E12FCB"/>
    <w:rsid w:val="00E14810"/>
    <w:rsid w:val="00E16092"/>
    <w:rsid w:val="00E17061"/>
    <w:rsid w:val="00E2025E"/>
    <w:rsid w:val="00E2443E"/>
    <w:rsid w:val="00E30DA4"/>
    <w:rsid w:val="00E3279F"/>
    <w:rsid w:val="00E3621C"/>
    <w:rsid w:val="00E4447E"/>
    <w:rsid w:val="00E53BAE"/>
    <w:rsid w:val="00E57514"/>
    <w:rsid w:val="00E64372"/>
    <w:rsid w:val="00E7150C"/>
    <w:rsid w:val="00E73D5B"/>
    <w:rsid w:val="00E759D3"/>
    <w:rsid w:val="00E83E46"/>
    <w:rsid w:val="00E8735E"/>
    <w:rsid w:val="00E92A18"/>
    <w:rsid w:val="00E939A3"/>
    <w:rsid w:val="00E9518C"/>
    <w:rsid w:val="00EA01B8"/>
    <w:rsid w:val="00EA19F0"/>
    <w:rsid w:val="00EA3B35"/>
    <w:rsid w:val="00EA57D9"/>
    <w:rsid w:val="00EB2A74"/>
    <w:rsid w:val="00EB78B1"/>
    <w:rsid w:val="00EC3D0C"/>
    <w:rsid w:val="00EC7E37"/>
    <w:rsid w:val="00ED1595"/>
    <w:rsid w:val="00ED3041"/>
    <w:rsid w:val="00ED3DAC"/>
    <w:rsid w:val="00ED5154"/>
    <w:rsid w:val="00ED54C7"/>
    <w:rsid w:val="00EE0685"/>
    <w:rsid w:val="00EE195C"/>
    <w:rsid w:val="00EE1F63"/>
    <w:rsid w:val="00EE41F7"/>
    <w:rsid w:val="00EF38BD"/>
    <w:rsid w:val="00EF474E"/>
    <w:rsid w:val="00EF4C7D"/>
    <w:rsid w:val="00EF53CB"/>
    <w:rsid w:val="00EF5E90"/>
    <w:rsid w:val="00EF6BFB"/>
    <w:rsid w:val="00F0043E"/>
    <w:rsid w:val="00F01F33"/>
    <w:rsid w:val="00F059E2"/>
    <w:rsid w:val="00F07534"/>
    <w:rsid w:val="00F16CB3"/>
    <w:rsid w:val="00F16F40"/>
    <w:rsid w:val="00F2244F"/>
    <w:rsid w:val="00F27190"/>
    <w:rsid w:val="00F33955"/>
    <w:rsid w:val="00F340E8"/>
    <w:rsid w:val="00F44E31"/>
    <w:rsid w:val="00F50871"/>
    <w:rsid w:val="00F60B48"/>
    <w:rsid w:val="00F60ED4"/>
    <w:rsid w:val="00F665DB"/>
    <w:rsid w:val="00F6677A"/>
    <w:rsid w:val="00F700A7"/>
    <w:rsid w:val="00F77353"/>
    <w:rsid w:val="00F809F4"/>
    <w:rsid w:val="00F86EDB"/>
    <w:rsid w:val="00F90745"/>
    <w:rsid w:val="00F91055"/>
    <w:rsid w:val="00F94308"/>
    <w:rsid w:val="00FA0A08"/>
    <w:rsid w:val="00FA63B5"/>
    <w:rsid w:val="00FA6D71"/>
    <w:rsid w:val="00FB0BA6"/>
    <w:rsid w:val="00FB2776"/>
    <w:rsid w:val="00FB61DB"/>
    <w:rsid w:val="00FB750F"/>
    <w:rsid w:val="00FC02FB"/>
    <w:rsid w:val="00FC15EA"/>
    <w:rsid w:val="00FC2C07"/>
    <w:rsid w:val="00FC3761"/>
    <w:rsid w:val="00FC69CA"/>
    <w:rsid w:val="00FC7C3F"/>
    <w:rsid w:val="00FD0C79"/>
    <w:rsid w:val="00FD1E97"/>
    <w:rsid w:val="00FD3301"/>
    <w:rsid w:val="00FD47DB"/>
    <w:rsid w:val="00FE29D8"/>
    <w:rsid w:val="00FE390E"/>
    <w:rsid w:val="00FF0305"/>
    <w:rsid w:val="00FF41CC"/>
    <w:rsid w:val="00FF5A17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DE9C2-274E-4E35-B024-3E618A6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E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E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2311"/>
  </w:style>
  <w:style w:type="paragraph" w:styleId="Pta">
    <w:name w:val="footer"/>
    <w:basedOn w:val="Normlny"/>
    <w:link w:val="PtaChar"/>
    <w:uiPriority w:val="99"/>
    <w:unhideWhenUsed/>
    <w:rsid w:val="003E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sabolcakova</dc:creator>
  <cp:keywords/>
  <dc:description/>
  <cp:lastModifiedBy>dorota sabolcakova</cp:lastModifiedBy>
  <cp:revision>3</cp:revision>
  <dcterms:created xsi:type="dcterms:W3CDTF">2016-09-03T14:15:00Z</dcterms:created>
  <dcterms:modified xsi:type="dcterms:W3CDTF">2016-09-03T14:27:00Z</dcterms:modified>
</cp:coreProperties>
</file>